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16" w:rsidRPr="00121B1D" w:rsidRDefault="00121B1D" w:rsidP="00121B1D">
      <w:r>
        <w:t>[Company Name]</w:t>
      </w:r>
      <w:r>
        <w:br/>
        <w:t>[Company Address]</w:t>
      </w:r>
      <w:r>
        <w:br/>
      </w:r>
      <w:proofErr w:type="gramStart"/>
      <w:r>
        <w:t>[Company Contact No.]</w:t>
      </w:r>
      <w:proofErr w:type="gramEnd"/>
      <w:r>
        <w:br/>
        <w:t>[Company E-mail ID]</w:t>
      </w:r>
      <w:r>
        <w:br/>
        <w:t>Dear [Applicant Name]</w:t>
      </w:r>
      <w:proofErr w:type="gramStart"/>
      <w:r>
        <w:t>,</w:t>
      </w:r>
      <w:proofErr w:type="gramEnd"/>
      <w:r>
        <w:br/>
        <w:t>[Company Name] is eager to expedite your board as [Job Title].</w:t>
      </w:r>
      <w:r>
        <w:br/>
        <w:t>You were our top up-and-comer out of [# of candidates]. We were truly sold on your [details about the competitor that made them your choice].</w:t>
      </w:r>
      <w:r>
        <w:br/>
        <w:t>Underneath you can peruse insights regarding remuneration, benefits and the terms and states of your foreseen activity with [Company Name].</w:t>
      </w:r>
      <w:r>
        <w:br/>
        <w:t>[Company Name] is offering a [full time, low maintenance, etc.] position for you as [Job Title], answering to [immediate director/supervisor] beginning on [proposed start date] at [workplace location]. Expected long periods of work are [days of the week and long periods of work].</w:t>
      </w:r>
      <w:r>
        <w:br/>
        <w:t>We'll begin you at a compensation pace of [dollar sum or yearly base salary] per [year, hour, etc.]. You will be paid on a [weekly, month to month, etc.] premise, beginning [date of next compensation period].</w:t>
      </w:r>
      <w:r>
        <w:br/>
        <w:t xml:space="preserve">As a major aspect of your remuneration, we're likewise offering [If relevant, you'll depict your reward, benefit sharing, investment opportunities, commission structure, </w:t>
      </w:r>
      <w:proofErr w:type="gramStart"/>
      <w:r>
        <w:t>pay</w:t>
      </w:r>
      <w:proofErr w:type="gramEnd"/>
      <w:r>
        <w:t xml:space="preserve"> board of trustees here].</w:t>
      </w:r>
      <w:r>
        <w:br/>
        <w:t>As a worker of [Company Name], you will be qualified for [briefly name benefits, for example, medical coverage, dental protection, etc.].</w:t>
      </w:r>
      <w:r>
        <w:br/>
        <w:t>Sincerely</w:t>
      </w:r>
      <w:proofErr w:type="gramStart"/>
      <w:r>
        <w:t>,</w:t>
      </w:r>
      <w:proofErr w:type="gramEnd"/>
      <w:r>
        <w:br/>
        <w:t>[Sender Name]</w:t>
      </w:r>
      <w:r>
        <w:br/>
        <w:t>[Sender Designation]</w:t>
      </w:r>
      <w:bookmarkStart w:id="0" w:name="_GoBack"/>
      <w:bookmarkEnd w:id="0"/>
    </w:p>
    <w:sectPr w:rsidR="00D50B16" w:rsidRPr="00121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5C25"/>
    <w:multiLevelType w:val="multilevel"/>
    <w:tmpl w:val="6236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3A"/>
    <w:rsid w:val="00121B1D"/>
    <w:rsid w:val="00204D63"/>
    <w:rsid w:val="00347228"/>
    <w:rsid w:val="007C25B4"/>
    <w:rsid w:val="008D6BEF"/>
    <w:rsid w:val="00A8280A"/>
    <w:rsid w:val="00C47F3D"/>
    <w:rsid w:val="00D50B16"/>
    <w:rsid w:val="00D80D3A"/>
    <w:rsid w:val="00F62B10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0D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DefaultParagraphFont"/>
    <w:rsid w:val="00D80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0D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DefaultParagraphFont"/>
    <w:rsid w:val="00D8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2020-02-14T09:58:00Z</dcterms:created>
  <dcterms:modified xsi:type="dcterms:W3CDTF">2020-02-14T09:58:00Z</dcterms:modified>
</cp:coreProperties>
</file>